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F2" w:rsidRDefault="00262AF2" w:rsidP="002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799C" w:rsidRDefault="00DF799C" w:rsidP="00262A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D72" w:rsidRDefault="00406D72" w:rsidP="00262A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D72" w:rsidRDefault="00406D72" w:rsidP="00262A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F799C" w:rsidRDefault="00DF799C" w:rsidP="00262AF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2FD4" w:rsidRDefault="00262AF2" w:rsidP="005166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>SPZZOZ.ZP/</w:t>
      </w:r>
      <w:r w:rsidR="000614C8"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="00F37B28">
        <w:rPr>
          <w:rFonts w:ascii="Times New Roman" w:eastAsia="Times New Roman" w:hAnsi="Times New Roman" w:cs="Times New Roman"/>
          <w:sz w:val="24"/>
          <w:szCs w:val="20"/>
          <w:lang w:eastAsia="pl-PL"/>
        </w:rPr>
        <w:t>0</w:t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>/201</w:t>
      </w:r>
      <w:r w:rsidR="00F37B28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Przasnysz, dn. </w:t>
      </w:r>
      <w:r w:rsidR="00F37B28">
        <w:rPr>
          <w:rFonts w:ascii="Times New Roman" w:eastAsia="Times New Roman" w:hAnsi="Times New Roman" w:cs="Times New Roman"/>
          <w:sz w:val="24"/>
          <w:szCs w:val="20"/>
          <w:lang w:eastAsia="pl-PL"/>
        </w:rPr>
        <w:t>21</w:t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  <w:r w:rsidR="00BE38EB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>.201</w:t>
      </w:r>
      <w:r w:rsidR="00F37B28">
        <w:rPr>
          <w:rFonts w:ascii="Times New Roman" w:eastAsia="Times New Roman" w:hAnsi="Times New Roman" w:cs="Times New Roman"/>
          <w:sz w:val="24"/>
          <w:szCs w:val="20"/>
          <w:lang w:eastAsia="pl-PL"/>
        </w:rPr>
        <w:t>7</w:t>
      </w: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</w:t>
      </w:r>
    </w:p>
    <w:p w:rsidR="003C05D8" w:rsidRPr="00516677" w:rsidRDefault="003C05D8" w:rsidP="005166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42FD4" w:rsidRDefault="00542FD4" w:rsidP="007F1C5B">
      <w:pPr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42FD4" w:rsidRDefault="005F0CCC" w:rsidP="00406D7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ROZSTRZY</w:t>
      </w:r>
      <w:r w:rsidR="00A046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</w:t>
      </w:r>
      <w:r w:rsidR="00A046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CIE</w:t>
      </w:r>
    </w:p>
    <w:p w:rsidR="009D5DA7" w:rsidRPr="00BC68B9" w:rsidRDefault="009D5DA7" w:rsidP="005F0CC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604C34" w:rsidRDefault="00262AF2" w:rsidP="00406D7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262AF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Dotyczy: </w:t>
      </w:r>
      <w:r w:rsidRPr="00262AF2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przetargu na wykonywaniu usługi polegającej na zabezpieczeniu i organizacji transportu samochodowego, specjalistycznego dla potrzeb SPZZOZ w Przasnyszu.</w:t>
      </w:r>
    </w:p>
    <w:p w:rsidR="00406D72" w:rsidRPr="00406D72" w:rsidRDefault="00406D72" w:rsidP="00406D72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</w:p>
    <w:p w:rsidR="00DF799C" w:rsidRPr="00DF799C" w:rsidRDefault="00DF799C" w:rsidP="00936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Samodzielny Publiczny Zespół Zakładów Opieki Zdrowotnej w Przasnyszu informuje, że do terminu otwarcia </w:t>
      </w:r>
      <w:r w:rsidR="00F16E8B">
        <w:rPr>
          <w:rFonts w:ascii="Times New Roman" w:eastAsia="Times New Roman" w:hAnsi="Times New Roman" w:cs="Times New Roman"/>
          <w:sz w:val="24"/>
          <w:szCs w:val="20"/>
          <w:lang w:eastAsia="pl-PL"/>
        </w:rPr>
        <w:t>skł</w:t>
      </w:r>
      <w:r w:rsidR="000614C8">
        <w:rPr>
          <w:rFonts w:ascii="Times New Roman" w:eastAsia="Times New Roman" w:hAnsi="Times New Roman" w:cs="Times New Roman"/>
          <w:sz w:val="24"/>
          <w:szCs w:val="20"/>
          <w:lang w:eastAsia="pl-PL"/>
        </w:rPr>
        <w:t>adania</w:t>
      </w: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tj. do dnia </w:t>
      </w:r>
      <w:r w:rsidR="00F37B28">
        <w:rPr>
          <w:rFonts w:ascii="Times New Roman" w:eastAsia="Times New Roman" w:hAnsi="Times New Roman" w:cs="Times New Roman"/>
          <w:sz w:val="24"/>
          <w:szCs w:val="20"/>
          <w:lang w:eastAsia="pl-PL"/>
        </w:rPr>
        <w:t>13.12.2017</w:t>
      </w: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 do godz. 10:00 wpłynęł</w:t>
      </w:r>
      <w:r w:rsidR="00F37B2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y dwie oferty: </w:t>
      </w:r>
    </w:p>
    <w:p w:rsidR="00EC1FA1" w:rsidRPr="00EC1FA1" w:rsidRDefault="00EC1FA1" w:rsidP="00DF799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DF799C" w:rsidRPr="00DF799C" w:rsidRDefault="00DF799C" w:rsidP="001F782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Oferta nr </w:t>
      </w:r>
      <w:r w:rsidR="00BC7D5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</w:p>
    <w:p w:rsidR="00DF799C" w:rsidRPr="00406D72" w:rsidRDefault="00DF799C" w:rsidP="001F782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Samodzielny Publiczny Z</w:t>
      </w:r>
      <w:r w:rsidR="0091304E"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akład</w:t>
      </w: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Opieki Zdrowotnej </w:t>
      </w:r>
    </w:p>
    <w:p w:rsidR="00DF799C" w:rsidRPr="00406D72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„MEDITRANS OSTROŁĘKA”</w:t>
      </w:r>
    </w:p>
    <w:p w:rsidR="00DF799C" w:rsidRPr="00406D72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Stacja Pogotowia Ratunkowego</w:t>
      </w:r>
    </w:p>
    <w:p w:rsidR="00DF799C" w:rsidRPr="00406D72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 Transportu Sanitarnego w Ostrołęce</w:t>
      </w:r>
    </w:p>
    <w:p w:rsidR="00DF799C" w:rsidRPr="00406D72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ul. Kościuszki 49</w:t>
      </w:r>
    </w:p>
    <w:p w:rsidR="00DF799C" w:rsidRDefault="00DF799C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06D7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07-410 Ostrołęka</w:t>
      </w:r>
    </w:p>
    <w:p w:rsidR="00406D72" w:rsidRPr="00406D72" w:rsidRDefault="00406D72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DF799C" w:rsidRPr="00DF799C" w:rsidRDefault="00DF799C" w:rsidP="0057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oferty netto: </w:t>
      </w:r>
      <w:r w:rsidR="00516677">
        <w:rPr>
          <w:rFonts w:ascii="Times New Roman" w:eastAsia="Times New Roman" w:hAnsi="Times New Roman" w:cs="Times New Roman"/>
          <w:sz w:val="24"/>
          <w:szCs w:val="20"/>
          <w:lang w:eastAsia="pl-PL"/>
        </w:rPr>
        <w:t>637 608,80</w:t>
      </w: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:rsidR="00DF799C" w:rsidRPr="00DF799C" w:rsidRDefault="00DF799C" w:rsidP="00574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oferty brutto: </w:t>
      </w:r>
      <w:r w:rsidR="00516677">
        <w:rPr>
          <w:rFonts w:ascii="Times New Roman" w:eastAsia="Times New Roman" w:hAnsi="Times New Roman" w:cs="Times New Roman"/>
          <w:sz w:val="24"/>
          <w:szCs w:val="20"/>
          <w:lang w:eastAsia="pl-PL"/>
        </w:rPr>
        <w:t>638 513,98</w:t>
      </w: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:rsidR="00BC68B9" w:rsidRDefault="00BC68B9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Termin płatności: </w:t>
      </w:r>
      <w:r w:rsidR="00406D72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0 dni</w:t>
      </w:r>
    </w:p>
    <w:p w:rsidR="00554970" w:rsidRPr="00DF799C" w:rsidRDefault="00554970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Baza remontowo-serwisowa wynajmowanych samochodów w odległości nie większej niż 100 km - Tak</w:t>
      </w:r>
    </w:p>
    <w:p w:rsidR="00BC68B9" w:rsidRPr="00DF799C" w:rsidRDefault="00BC68B9" w:rsidP="00BC68B9">
      <w:pPr>
        <w:spacing w:after="0" w:line="360" w:lineRule="auto"/>
        <w:jc w:val="both"/>
        <w:rPr>
          <w:rFonts w:ascii="Times New Roman" w:eastAsia="Times New Roman" w:hAnsi="Times New Roman" w:cs="Times New Roman"/>
          <w:sz w:val="6"/>
          <w:szCs w:val="20"/>
          <w:lang w:eastAsia="pl-PL"/>
        </w:rPr>
      </w:pPr>
    </w:p>
    <w:p w:rsidR="00BC68B9" w:rsidRDefault="00BC68B9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Ilość punktów w kryterium cena: </w:t>
      </w:r>
      <w:r w:rsidR="00406D7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55,24</w:t>
      </w:r>
      <w:r w:rsidRPr="00DF79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pkt.</w:t>
      </w:r>
    </w:p>
    <w:p w:rsidR="00BC68B9" w:rsidRPr="00DF799C" w:rsidRDefault="00BC68B9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Ilość punktów w kryterium termin płatności: </w:t>
      </w:r>
      <w:r w:rsidR="00406D7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2</w:t>
      </w:r>
      <w:r w:rsidR="00554970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pkt.</w:t>
      </w:r>
    </w:p>
    <w:p w:rsidR="00645BDC" w:rsidRDefault="00645BDC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Zapewnienie bazy remontowo-serwisowej: 20 pkt.</w:t>
      </w:r>
    </w:p>
    <w:p w:rsidR="00BC68B9" w:rsidRDefault="00406D72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Razem</w:t>
      </w:r>
      <w:r w:rsidR="00BC68B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95,24</w:t>
      </w:r>
      <w:r w:rsidR="00BC68B9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pkt. </w:t>
      </w:r>
    </w:p>
    <w:p w:rsidR="00406D72" w:rsidRDefault="00406D72" w:rsidP="00406D7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06D72" w:rsidRPr="00DF799C" w:rsidRDefault="00406D72" w:rsidP="00406D7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Oferta nr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</w:p>
    <w:p w:rsidR="00406D72" w:rsidRPr="00406D72" w:rsidRDefault="00406D72" w:rsidP="00406D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D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Kolumna Transportu Sanitarnego </w:t>
      </w:r>
    </w:p>
    <w:p w:rsidR="00406D72" w:rsidRPr="00406D72" w:rsidRDefault="00406D72" w:rsidP="00406D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D72">
        <w:rPr>
          <w:rFonts w:ascii="Times New Roman" w:eastAsia="Calibri" w:hAnsi="Times New Roman" w:cs="Times New Roman"/>
          <w:b/>
          <w:bCs/>
          <w:sz w:val="24"/>
          <w:szCs w:val="24"/>
        </w:rPr>
        <w:t>TRIOMED Sp. z o. o.</w:t>
      </w:r>
    </w:p>
    <w:p w:rsidR="00406D72" w:rsidRPr="00406D72" w:rsidRDefault="00406D72" w:rsidP="00406D7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06D72">
        <w:rPr>
          <w:rFonts w:ascii="Times New Roman" w:eastAsia="Calibri" w:hAnsi="Times New Roman" w:cs="Times New Roman"/>
          <w:b/>
          <w:bCs/>
          <w:sz w:val="24"/>
          <w:szCs w:val="24"/>
        </w:rPr>
        <w:t>Ul. Diamentowa 4</w:t>
      </w:r>
    </w:p>
    <w:p w:rsidR="00406D72" w:rsidRDefault="00406D72" w:rsidP="00406D72">
      <w:pPr>
        <w:spacing w:after="0" w:line="240" w:lineRule="auto"/>
        <w:jc w:val="both"/>
        <w:rPr>
          <w:rFonts w:ascii="Times New Roman" w:eastAsia="Calibri" w:hAnsi="Times New Roman" w:cs="Mangal"/>
          <w:b/>
          <w:bCs/>
          <w:kern w:val="1"/>
          <w:sz w:val="24"/>
          <w:szCs w:val="24"/>
          <w:lang w:bidi="hi-IN"/>
        </w:rPr>
      </w:pPr>
      <w:r w:rsidRPr="00406D72">
        <w:rPr>
          <w:rFonts w:ascii="Times New Roman" w:eastAsia="Calibri" w:hAnsi="Times New Roman" w:cs="Mangal"/>
          <w:b/>
          <w:bCs/>
          <w:kern w:val="1"/>
          <w:sz w:val="24"/>
          <w:szCs w:val="24"/>
          <w:lang w:bidi="hi-IN"/>
        </w:rPr>
        <w:t>20-447 Lublin</w:t>
      </w:r>
    </w:p>
    <w:p w:rsidR="007F1C5B" w:rsidRPr="00406D72" w:rsidRDefault="007F1C5B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D72" w:rsidRPr="00DF799C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oferty netto: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587 850,66 </w:t>
      </w: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</w:p>
    <w:p w:rsidR="00406D72" w:rsidRPr="00DF799C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Wartość oferty brutto: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587 850,66</w:t>
      </w:r>
      <w:r w:rsidRPr="00DF79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zł</w:t>
      </w:r>
    </w:p>
    <w:p w:rsidR="00406D72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Termin płatności: 60 dni</w:t>
      </w:r>
    </w:p>
    <w:p w:rsidR="00081F04" w:rsidRPr="00081F04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Baza remontowo-serwisowa wynajmowanych samochodów w odległości nie większe</w:t>
      </w:r>
      <w:r w:rsidR="003C05D8">
        <w:rPr>
          <w:rFonts w:ascii="Times New Roman" w:eastAsia="Times New Roman" w:hAnsi="Times New Roman" w:cs="Times New Roman"/>
          <w:sz w:val="24"/>
          <w:szCs w:val="20"/>
          <w:lang w:eastAsia="pl-PL"/>
        </w:rPr>
        <w:t>j niż 100 km - Tak</w:t>
      </w:r>
    </w:p>
    <w:p w:rsidR="00406D72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DF79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Ilość punktów w kryterium cena: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60</w:t>
      </w:r>
      <w:r w:rsidRPr="00DF799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pkt.</w:t>
      </w:r>
    </w:p>
    <w:p w:rsidR="00406D72" w:rsidRPr="00DF799C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Ilość punktów w kryterium termin płatności: 20 pkt.</w:t>
      </w:r>
    </w:p>
    <w:p w:rsidR="00406D72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Zapewnienie bazy remontowo-serwisowej: 20 pkt.</w:t>
      </w:r>
    </w:p>
    <w:p w:rsidR="000A4065" w:rsidRDefault="00406D72" w:rsidP="00406D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Razem: 100 pkt. </w:t>
      </w:r>
    </w:p>
    <w:p w:rsidR="00406D72" w:rsidRDefault="00406D72" w:rsidP="00BC68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0A4065" w:rsidRPr="000A4065" w:rsidRDefault="000A4065" w:rsidP="00DF79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A406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Wybrano ofertę nr 2.</w:t>
      </w:r>
      <w:bookmarkStart w:id="0" w:name="_GoBack"/>
      <w:bookmarkEnd w:id="0"/>
    </w:p>
    <w:p w:rsidR="00B25E60" w:rsidRDefault="00B25E60" w:rsidP="00B25E60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Zgodnie z art. 92 oraz art. 94 ustawy </w:t>
      </w:r>
      <w:r w:rsidR="00081F04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Prawo Zamówień Publicznych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Zamawiający zawiera umowę w terminie nie krótszym niż 5 dni od daty przesłania zawiadomienia o wyborze najkorzystniejszej oferty, jeżeli zawiadomienie to zostało przesłane przy użyciu środków komunikacji elektronicznej z zastrzeżeniem art. 94 ust. 2 pkt 1a) tj. Zamawiający może zawrzeć umowę przed upływem 5 dni jeżeli w przypadku trybu przetargu nieograniczonego złożono tylko jedną ofertę.   </w:t>
      </w:r>
    </w:p>
    <w:p w:rsidR="00DF799C" w:rsidRDefault="00DF799C" w:rsidP="00220603">
      <w:pPr>
        <w:widowControl w:val="0"/>
        <w:suppressAutoHyphens/>
        <w:snapToGrid w:val="0"/>
        <w:spacing w:after="0" w:line="240" w:lineRule="auto"/>
        <w:ind w:left="20" w:right="15" w:firstLine="68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:rsidR="00542FD4" w:rsidRDefault="00542FD4" w:rsidP="00220603">
      <w:pPr>
        <w:widowControl w:val="0"/>
        <w:suppressAutoHyphens/>
        <w:snapToGrid w:val="0"/>
        <w:spacing w:after="0" w:line="240" w:lineRule="auto"/>
        <w:ind w:left="20" w:right="15" w:firstLine="688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C68B9" w:rsidRPr="00962303" w:rsidRDefault="00BC68B9" w:rsidP="00E42563">
      <w:pPr>
        <w:widowControl w:val="0"/>
        <w:suppressAutoHyphens/>
        <w:snapToGrid w:val="0"/>
        <w:spacing w:after="0" w:line="240" w:lineRule="auto"/>
        <w:ind w:left="4976" w:right="15" w:firstLine="688"/>
        <w:jc w:val="both"/>
        <w:rPr>
          <w:rFonts w:ascii="Times New Roman" w:eastAsia="SimSun" w:hAnsi="Times New Roman" w:cs="Mangal"/>
          <w:kern w:val="1"/>
          <w:sz w:val="6"/>
          <w:szCs w:val="6"/>
          <w:lang w:eastAsia="hi-IN" w:bidi="hi-IN"/>
        </w:rPr>
      </w:pPr>
    </w:p>
    <w:p w:rsidR="00DF799C" w:rsidRDefault="00DF799C" w:rsidP="00E42563">
      <w:pPr>
        <w:widowControl w:val="0"/>
        <w:suppressAutoHyphens/>
        <w:snapToGrid w:val="0"/>
        <w:spacing w:after="0" w:line="240" w:lineRule="auto"/>
        <w:ind w:left="4976" w:right="15" w:firstLine="688"/>
        <w:jc w:val="both"/>
      </w:pPr>
      <w:r w:rsidRPr="00DF799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 poważaniem</w:t>
      </w:r>
    </w:p>
    <w:sectPr w:rsidR="00DF799C" w:rsidSect="00BC68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B91" w:rsidRDefault="003F7B91" w:rsidP="00751EA2">
      <w:pPr>
        <w:spacing w:after="0" w:line="240" w:lineRule="auto"/>
      </w:pPr>
      <w:r>
        <w:separator/>
      </w:r>
    </w:p>
  </w:endnote>
  <w:endnote w:type="continuationSeparator" w:id="0">
    <w:p w:rsidR="003F7B91" w:rsidRDefault="003F7B91" w:rsidP="00751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B91" w:rsidRDefault="003F7B91" w:rsidP="00751EA2">
      <w:pPr>
        <w:spacing w:after="0" w:line="240" w:lineRule="auto"/>
      </w:pPr>
      <w:r>
        <w:separator/>
      </w:r>
    </w:p>
  </w:footnote>
  <w:footnote w:type="continuationSeparator" w:id="0">
    <w:p w:rsidR="003F7B91" w:rsidRDefault="003F7B91" w:rsidP="00751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48E"/>
    <w:multiLevelType w:val="hybridMultilevel"/>
    <w:tmpl w:val="BEC0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F2"/>
    <w:rsid w:val="00000174"/>
    <w:rsid w:val="00032A25"/>
    <w:rsid w:val="00056801"/>
    <w:rsid w:val="00057AAE"/>
    <w:rsid w:val="000614C8"/>
    <w:rsid w:val="000649F6"/>
    <w:rsid w:val="00080B2F"/>
    <w:rsid w:val="00081F04"/>
    <w:rsid w:val="000972FB"/>
    <w:rsid w:val="000A4065"/>
    <w:rsid w:val="000B337F"/>
    <w:rsid w:val="000C5AAD"/>
    <w:rsid w:val="000D0A22"/>
    <w:rsid w:val="000D520E"/>
    <w:rsid w:val="000E4208"/>
    <w:rsid w:val="000F0D5B"/>
    <w:rsid w:val="000F34B1"/>
    <w:rsid w:val="000F4158"/>
    <w:rsid w:val="000F7083"/>
    <w:rsid w:val="00101116"/>
    <w:rsid w:val="00103332"/>
    <w:rsid w:val="00121CDA"/>
    <w:rsid w:val="0014388A"/>
    <w:rsid w:val="00180AAC"/>
    <w:rsid w:val="00191989"/>
    <w:rsid w:val="001E23B2"/>
    <w:rsid w:val="001E6165"/>
    <w:rsid w:val="001F7825"/>
    <w:rsid w:val="0021192A"/>
    <w:rsid w:val="00220603"/>
    <w:rsid w:val="002369CC"/>
    <w:rsid w:val="00262AF2"/>
    <w:rsid w:val="00273512"/>
    <w:rsid w:val="00274166"/>
    <w:rsid w:val="00291B5C"/>
    <w:rsid w:val="002B6057"/>
    <w:rsid w:val="002D5768"/>
    <w:rsid w:val="002F334A"/>
    <w:rsid w:val="002F5C04"/>
    <w:rsid w:val="002F78CD"/>
    <w:rsid w:val="00325246"/>
    <w:rsid w:val="00327C08"/>
    <w:rsid w:val="00331FF2"/>
    <w:rsid w:val="003370AC"/>
    <w:rsid w:val="00352A32"/>
    <w:rsid w:val="00362D15"/>
    <w:rsid w:val="003C05D8"/>
    <w:rsid w:val="003C73EF"/>
    <w:rsid w:val="003F7B91"/>
    <w:rsid w:val="00406D72"/>
    <w:rsid w:val="0042230C"/>
    <w:rsid w:val="00466B79"/>
    <w:rsid w:val="004E688A"/>
    <w:rsid w:val="00516677"/>
    <w:rsid w:val="00525BF7"/>
    <w:rsid w:val="00533938"/>
    <w:rsid w:val="00542FD4"/>
    <w:rsid w:val="00554970"/>
    <w:rsid w:val="00574B7B"/>
    <w:rsid w:val="0059501B"/>
    <w:rsid w:val="005F0CCC"/>
    <w:rsid w:val="00604C34"/>
    <w:rsid w:val="00645BDC"/>
    <w:rsid w:val="00646F3B"/>
    <w:rsid w:val="006528AA"/>
    <w:rsid w:val="006869C4"/>
    <w:rsid w:val="0069461A"/>
    <w:rsid w:val="006E6973"/>
    <w:rsid w:val="006E781E"/>
    <w:rsid w:val="006F63EA"/>
    <w:rsid w:val="0070713C"/>
    <w:rsid w:val="0073592F"/>
    <w:rsid w:val="00751EA2"/>
    <w:rsid w:val="007A1A30"/>
    <w:rsid w:val="007B12B1"/>
    <w:rsid w:val="007D5276"/>
    <w:rsid w:val="007F1C5B"/>
    <w:rsid w:val="008071D1"/>
    <w:rsid w:val="008D1F84"/>
    <w:rsid w:val="008E757E"/>
    <w:rsid w:val="0091304E"/>
    <w:rsid w:val="00936C8F"/>
    <w:rsid w:val="00962303"/>
    <w:rsid w:val="00986B9E"/>
    <w:rsid w:val="009D5DA7"/>
    <w:rsid w:val="009F6E30"/>
    <w:rsid w:val="00A04646"/>
    <w:rsid w:val="00A7443C"/>
    <w:rsid w:val="00A828DD"/>
    <w:rsid w:val="00AC5FDD"/>
    <w:rsid w:val="00AC65A2"/>
    <w:rsid w:val="00B219BB"/>
    <w:rsid w:val="00B25E60"/>
    <w:rsid w:val="00B27BE7"/>
    <w:rsid w:val="00B379A0"/>
    <w:rsid w:val="00B42762"/>
    <w:rsid w:val="00B82C2B"/>
    <w:rsid w:val="00BB24B5"/>
    <w:rsid w:val="00BC68B9"/>
    <w:rsid w:val="00BC7D56"/>
    <w:rsid w:val="00BE38EB"/>
    <w:rsid w:val="00C01703"/>
    <w:rsid w:val="00C02AD4"/>
    <w:rsid w:val="00C35B94"/>
    <w:rsid w:val="00C44D7B"/>
    <w:rsid w:val="00C56460"/>
    <w:rsid w:val="00C71DDE"/>
    <w:rsid w:val="00C745B0"/>
    <w:rsid w:val="00C74B54"/>
    <w:rsid w:val="00D12A0F"/>
    <w:rsid w:val="00D578B1"/>
    <w:rsid w:val="00D578D1"/>
    <w:rsid w:val="00D63734"/>
    <w:rsid w:val="00DD514C"/>
    <w:rsid w:val="00DF25A6"/>
    <w:rsid w:val="00DF799C"/>
    <w:rsid w:val="00E41BEC"/>
    <w:rsid w:val="00E42563"/>
    <w:rsid w:val="00E5093E"/>
    <w:rsid w:val="00E63CA9"/>
    <w:rsid w:val="00E82824"/>
    <w:rsid w:val="00EC1C9A"/>
    <w:rsid w:val="00EC1FA1"/>
    <w:rsid w:val="00EC4E99"/>
    <w:rsid w:val="00EF4647"/>
    <w:rsid w:val="00F16E8B"/>
    <w:rsid w:val="00F31015"/>
    <w:rsid w:val="00F37B28"/>
    <w:rsid w:val="00F37C59"/>
    <w:rsid w:val="00F8002F"/>
    <w:rsid w:val="00FC1F2F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EA2"/>
    <w:rPr>
      <w:vertAlign w:val="superscript"/>
    </w:rPr>
  </w:style>
  <w:style w:type="paragraph" w:styleId="Bezodstpw">
    <w:name w:val="No Spacing"/>
    <w:uiPriority w:val="1"/>
    <w:qFormat/>
    <w:rsid w:val="008E75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C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EA2"/>
    <w:rPr>
      <w:vertAlign w:val="superscript"/>
    </w:rPr>
  </w:style>
  <w:style w:type="paragraph" w:styleId="Bezodstpw">
    <w:name w:val="No Spacing"/>
    <w:uiPriority w:val="1"/>
    <w:qFormat/>
    <w:rsid w:val="008E757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C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Renata.Karwacka</dc:creator>
  <cp:lastModifiedBy>Start</cp:lastModifiedBy>
  <cp:revision>13</cp:revision>
  <cp:lastPrinted>2017-12-21T12:09:00Z</cp:lastPrinted>
  <dcterms:created xsi:type="dcterms:W3CDTF">2017-12-01T07:37:00Z</dcterms:created>
  <dcterms:modified xsi:type="dcterms:W3CDTF">2017-12-21T12:20:00Z</dcterms:modified>
</cp:coreProperties>
</file>